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2943" w14:textId="77777777" w:rsidR="00D07DA7" w:rsidRPr="008F3F36" w:rsidRDefault="00D07DA7" w:rsidP="00D07DA7">
      <w:pPr>
        <w:rPr>
          <w:b/>
          <w:sz w:val="22"/>
          <w:szCs w:val="22"/>
        </w:rPr>
      </w:pPr>
      <w:r w:rsidRPr="008F3F36">
        <w:rPr>
          <w:b/>
          <w:sz w:val="24"/>
          <w:szCs w:val="24"/>
        </w:rPr>
        <w:t>Il/la sottoscritto/a</w:t>
      </w:r>
    </w:p>
    <w:p w14:paraId="407CB553" w14:textId="77777777" w:rsidR="00D07DA7" w:rsidRPr="008F3F36" w:rsidRDefault="00D07DA7" w:rsidP="00D07DA7">
      <w:pPr>
        <w:rPr>
          <w:b/>
          <w:sz w:val="22"/>
          <w:szCs w:val="22"/>
        </w:rPr>
      </w:pPr>
    </w:p>
    <w:p w14:paraId="0B44FDA8" w14:textId="77777777" w:rsidR="00D07DA7" w:rsidRPr="008F3F36" w:rsidRDefault="00D07DA7" w:rsidP="00D07DA7">
      <w:pPr>
        <w:rPr>
          <w:sz w:val="22"/>
          <w:szCs w:val="22"/>
        </w:rPr>
      </w:pPr>
      <w:r w:rsidRPr="008F3F36">
        <w:rPr>
          <w:sz w:val="22"/>
          <w:szCs w:val="22"/>
        </w:rPr>
        <w:t>Data</w:t>
      </w:r>
    </w:p>
    <w:p w14:paraId="70C3DAF6" w14:textId="77777777" w:rsidR="00D07DA7" w:rsidRPr="008F3F36" w:rsidRDefault="00D07DA7" w:rsidP="00D07DA7">
      <w:pPr>
        <w:rPr>
          <w:sz w:val="22"/>
          <w:szCs w:val="22"/>
        </w:rPr>
      </w:pPr>
    </w:p>
    <w:p w14:paraId="24B413C4" w14:textId="77777777" w:rsidR="00D07DA7" w:rsidRPr="008F3F36" w:rsidRDefault="00D07DA7" w:rsidP="00D07DA7">
      <w:pPr>
        <w:ind w:left="5103"/>
        <w:rPr>
          <w:b/>
          <w:i/>
          <w:sz w:val="24"/>
          <w:szCs w:val="24"/>
        </w:rPr>
      </w:pPr>
      <w:r w:rsidRPr="008F3F36">
        <w:rPr>
          <w:b/>
          <w:i/>
          <w:sz w:val="24"/>
          <w:szCs w:val="24"/>
        </w:rPr>
        <w:t>Alla C.A. del D.S.</w:t>
      </w:r>
    </w:p>
    <w:p w14:paraId="2B671E8C" w14:textId="77777777" w:rsidR="00D07DA7" w:rsidRPr="008F3F36" w:rsidRDefault="00D07DA7" w:rsidP="00D07DA7">
      <w:pPr>
        <w:ind w:left="5103"/>
        <w:rPr>
          <w:b/>
          <w:bCs/>
          <w:i/>
          <w:iCs/>
          <w:sz w:val="24"/>
          <w:szCs w:val="24"/>
        </w:rPr>
      </w:pPr>
      <w:r w:rsidRPr="008F3F36">
        <w:rPr>
          <w:b/>
          <w:i/>
          <w:sz w:val="24"/>
          <w:szCs w:val="24"/>
        </w:rPr>
        <w:t>(Indirizzo)</w:t>
      </w:r>
    </w:p>
    <w:p w14:paraId="2E0B9A42" w14:textId="77777777" w:rsidR="00D07DA7" w:rsidRPr="008F3F36" w:rsidRDefault="00D07DA7" w:rsidP="00D07DA7">
      <w:pPr>
        <w:spacing w:line="276" w:lineRule="auto"/>
        <w:rPr>
          <w:bCs/>
          <w:iCs/>
          <w:sz w:val="22"/>
          <w:szCs w:val="22"/>
          <w:u w:val="single"/>
        </w:rPr>
      </w:pPr>
    </w:p>
    <w:p w14:paraId="0E298EB3" w14:textId="77777777" w:rsidR="00D07DA7" w:rsidRPr="008F3F36" w:rsidRDefault="00D07DA7" w:rsidP="00D07DA7">
      <w:pPr>
        <w:spacing w:line="276" w:lineRule="auto"/>
        <w:rPr>
          <w:bCs/>
          <w:iCs/>
          <w:sz w:val="22"/>
          <w:szCs w:val="22"/>
          <w:u w:val="single"/>
        </w:rPr>
      </w:pPr>
    </w:p>
    <w:p w14:paraId="6B542FC2" w14:textId="77777777" w:rsidR="00D07DA7" w:rsidRPr="008F3F36" w:rsidRDefault="00D07DA7" w:rsidP="00D07DA7">
      <w:pPr>
        <w:spacing w:line="276" w:lineRule="auto"/>
        <w:rPr>
          <w:bCs/>
          <w:iCs/>
          <w:sz w:val="22"/>
          <w:szCs w:val="22"/>
          <w:u w:val="single"/>
        </w:rPr>
      </w:pPr>
      <w:r w:rsidRPr="008F3F36">
        <w:rPr>
          <w:bCs/>
          <w:iCs/>
          <w:sz w:val="22"/>
          <w:szCs w:val="22"/>
          <w:u w:val="single"/>
        </w:rPr>
        <w:t>Via PEC a:</w:t>
      </w:r>
    </w:p>
    <w:p w14:paraId="5E7C7516" w14:textId="77777777" w:rsidR="002D2C62" w:rsidRPr="008F3F36" w:rsidRDefault="002D2C62" w:rsidP="002D2C62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67A4A58E" w14:textId="77777777" w:rsidR="002D2C62" w:rsidRPr="008F3F36" w:rsidRDefault="002D2C62" w:rsidP="002D2C62">
      <w:pPr>
        <w:spacing w:line="360" w:lineRule="auto"/>
        <w:jc w:val="both"/>
        <w:rPr>
          <w:b/>
          <w:i/>
          <w:sz w:val="22"/>
          <w:szCs w:val="22"/>
        </w:rPr>
      </w:pPr>
      <w:r w:rsidRPr="008F3F36">
        <w:rPr>
          <w:b/>
          <w:i/>
          <w:sz w:val="22"/>
          <w:szCs w:val="22"/>
        </w:rPr>
        <w:t>Oggetto: atto di rimostranza scritta ai sensi dell’art. 17 del DPR 10/01/1957 n. 3</w:t>
      </w:r>
    </w:p>
    <w:p w14:paraId="32702D40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</w:p>
    <w:p w14:paraId="1484C2F9" w14:textId="1009E42B" w:rsidR="002D2C62" w:rsidRPr="008F3F36" w:rsidRDefault="00D07DA7" w:rsidP="002D2C62">
      <w:pPr>
        <w:spacing w:line="360" w:lineRule="auto"/>
        <w:jc w:val="both"/>
        <w:rPr>
          <w:sz w:val="22"/>
          <w:szCs w:val="22"/>
        </w:rPr>
      </w:pPr>
      <w:bookmarkStart w:id="0" w:name="_Hlk220167152"/>
      <w:r w:rsidRPr="008F3F36">
        <w:rPr>
          <w:sz w:val="22"/>
          <w:szCs w:val="22"/>
        </w:rPr>
        <w:t xml:space="preserve">Il/la sottoscritto/a, nato/a </w:t>
      </w:r>
      <w:proofErr w:type="spellStart"/>
      <w:r w:rsidRPr="008F3F36">
        <w:rPr>
          <w:sz w:val="22"/>
          <w:szCs w:val="22"/>
        </w:rPr>
        <w:t>a</w:t>
      </w:r>
      <w:proofErr w:type="spellEnd"/>
      <w:r w:rsidRPr="008F3F36">
        <w:rPr>
          <w:sz w:val="22"/>
          <w:szCs w:val="22"/>
        </w:rPr>
        <w:t xml:space="preserve"> il, Codice Fiscale: residente a (), in via, docente di scuola, con contratto a tempo presso codesto Istituto, classe,</w:t>
      </w:r>
      <w:bookmarkEnd w:id="0"/>
    </w:p>
    <w:p w14:paraId="44389250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</w:p>
    <w:p w14:paraId="4951E852" w14:textId="77777777" w:rsidR="002D2C62" w:rsidRPr="008F3F36" w:rsidRDefault="002D2C62" w:rsidP="002D2C62">
      <w:pPr>
        <w:spacing w:line="360" w:lineRule="auto"/>
        <w:jc w:val="both"/>
        <w:rPr>
          <w:b/>
          <w:sz w:val="22"/>
          <w:szCs w:val="22"/>
        </w:rPr>
      </w:pPr>
      <w:r w:rsidRPr="008F3F36">
        <w:rPr>
          <w:b/>
          <w:sz w:val="22"/>
          <w:szCs w:val="22"/>
        </w:rPr>
        <w:t>VISTA</w:t>
      </w:r>
    </w:p>
    <w:p w14:paraId="664A62C9" w14:textId="7D3C96E2" w:rsidR="002D2C62" w:rsidRPr="008F3F36" w:rsidRDefault="002D2C62" w:rsidP="002D2C62">
      <w:pPr>
        <w:spacing w:line="360" w:lineRule="auto"/>
        <w:jc w:val="both"/>
        <w:rPr>
          <w:color w:val="FF0000"/>
          <w:sz w:val="22"/>
          <w:szCs w:val="22"/>
        </w:rPr>
      </w:pPr>
      <w:bookmarkStart w:id="1" w:name="_Hlk194075708"/>
      <w:r w:rsidRPr="008F3F36">
        <w:rPr>
          <w:sz w:val="22"/>
          <w:szCs w:val="22"/>
        </w:rPr>
        <w:t>la comunicazione ricevuta tramite, in data, con la quale gli</w:t>
      </w:r>
      <w:r w:rsidR="00D07DA7" w:rsidRPr="008F3F36">
        <w:rPr>
          <w:sz w:val="22"/>
          <w:szCs w:val="22"/>
        </w:rPr>
        <w:t>/le</w:t>
      </w:r>
      <w:r w:rsidRPr="008F3F36">
        <w:rPr>
          <w:sz w:val="22"/>
          <w:szCs w:val="22"/>
        </w:rPr>
        <w:t xml:space="preserve"> veniva negato </w:t>
      </w:r>
      <w:r w:rsidR="007544AA" w:rsidRPr="008F3F36">
        <w:rPr>
          <w:sz w:val="22"/>
          <w:szCs w:val="22"/>
        </w:rPr>
        <w:t xml:space="preserve">di usufruire di giorni tre </w:t>
      </w:r>
      <w:r w:rsidR="00CB295F" w:rsidRPr="008F3F36">
        <w:rPr>
          <w:sz w:val="22"/>
          <w:szCs w:val="22"/>
        </w:rPr>
        <w:t>di permesso retribuito nei giorni e di giorni sei di ferie fruite come permesso retribuito nei giorni</w:t>
      </w:r>
      <w:r w:rsidR="006234F2" w:rsidRPr="008F3F36">
        <w:rPr>
          <w:sz w:val="22"/>
          <w:szCs w:val="22"/>
        </w:rPr>
        <w:t xml:space="preserve">, </w:t>
      </w:r>
      <w:r w:rsidR="00123486" w:rsidRPr="008F3F36">
        <w:rPr>
          <w:sz w:val="22"/>
          <w:szCs w:val="22"/>
        </w:rPr>
        <w:t>richiesti</w:t>
      </w:r>
      <w:r w:rsidR="006234F2" w:rsidRPr="008F3F36">
        <w:rPr>
          <w:sz w:val="22"/>
          <w:szCs w:val="22"/>
        </w:rPr>
        <w:t xml:space="preserve"> ai sensi dell’art. 15 c.2 e c.4 del CCNL 2006/2009</w:t>
      </w:r>
      <w:r w:rsidR="00276AEB" w:rsidRPr="008F3F36">
        <w:rPr>
          <w:sz w:val="22"/>
          <w:szCs w:val="22"/>
        </w:rPr>
        <w:t>;</w:t>
      </w:r>
    </w:p>
    <w:bookmarkEnd w:id="1"/>
    <w:p w14:paraId="4EBCA06C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</w:p>
    <w:p w14:paraId="35631C30" w14:textId="77777777" w:rsidR="002D2C62" w:rsidRPr="008F3F36" w:rsidRDefault="002D2C62" w:rsidP="002D2C62">
      <w:pPr>
        <w:spacing w:line="360" w:lineRule="auto"/>
        <w:jc w:val="both"/>
        <w:rPr>
          <w:b/>
          <w:sz w:val="22"/>
          <w:szCs w:val="22"/>
        </w:rPr>
      </w:pPr>
      <w:r w:rsidRPr="008F3F36">
        <w:rPr>
          <w:b/>
          <w:sz w:val="22"/>
          <w:szCs w:val="22"/>
        </w:rPr>
        <w:t>PREMESSO</w:t>
      </w:r>
    </w:p>
    <w:p w14:paraId="363D25D2" w14:textId="24047B5C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 xml:space="preserve">che alla data della domanda, </w:t>
      </w:r>
      <w:bookmarkStart w:id="2" w:name="_Hlk120395444"/>
      <w:r w:rsidRPr="008F3F36">
        <w:rPr>
          <w:sz w:val="22"/>
          <w:szCs w:val="22"/>
        </w:rPr>
        <w:t>inviata via</w:t>
      </w:r>
      <w:bookmarkEnd w:id="2"/>
      <w:r w:rsidR="00D80819" w:rsidRPr="008F3F36">
        <w:rPr>
          <w:sz w:val="22"/>
          <w:szCs w:val="22"/>
        </w:rPr>
        <w:t xml:space="preserve">, </w:t>
      </w:r>
      <w:r w:rsidRPr="008F3F36">
        <w:rPr>
          <w:sz w:val="22"/>
          <w:szCs w:val="22"/>
        </w:rPr>
        <w:t>in data, non aveva ancora</w:t>
      </w:r>
      <w:r w:rsidR="00D07DA7" w:rsidRPr="008F3F36">
        <w:rPr>
          <w:sz w:val="22"/>
          <w:szCs w:val="22"/>
        </w:rPr>
        <w:t>/aveva già</w:t>
      </w:r>
      <w:r w:rsidRPr="008F3F36">
        <w:rPr>
          <w:sz w:val="22"/>
          <w:szCs w:val="22"/>
        </w:rPr>
        <w:t xml:space="preserve"> usufruito</w:t>
      </w:r>
      <w:r w:rsidR="0019396E" w:rsidRPr="008F3F36">
        <w:rPr>
          <w:sz w:val="22"/>
          <w:szCs w:val="22"/>
        </w:rPr>
        <w:t xml:space="preserve"> di giorni di permesso retribuito</w:t>
      </w:r>
      <w:r w:rsidR="00D07DA7" w:rsidRPr="008F3F36">
        <w:rPr>
          <w:sz w:val="22"/>
          <w:szCs w:val="22"/>
        </w:rPr>
        <w:t xml:space="preserve"> e/o</w:t>
      </w:r>
      <w:r w:rsidR="002C25CB" w:rsidRPr="008F3F36">
        <w:rPr>
          <w:sz w:val="22"/>
          <w:szCs w:val="22"/>
        </w:rPr>
        <w:t xml:space="preserve"> di giorni di ferie</w:t>
      </w:r>
      <w:r w:rsidR="0019396E" w:rsidRPr="008F3F36">
        <w:rPr>
          <w:sz w:val="22"/>
          <w:szCs w:val="22"/>
        </w:rPr>
        <w:t xml:space="preserve"> o</w:t>
      </w:r>
      <w:r w:rsidRPr="008F3F36">
        <w:rPr>
          <w:sz w:val="22"/>
          <w:szCs w:val="22"/>
        </w:rPr>
        <w:t xml:space="preserve"> di giorni di ferie fruibili come permesso retribuito (ai sensi dell’art. 15 c. 2 </w:t>
      </w:r>
      <w:r w:rsidR="0041429B" w:rsidRPr="008F3F36">
        <w:rPr>
          <w:sz w:val="22"/>
          <w:szCs w:val="22"/>
        </w:rPr>
        <w:t xml:space="preserve">e c. 4 </w:t>
      </w:r>
      <w:r w:rsidRPr="008F3F36">
        <w:rPr>
          <w:sz w:val="22"/>
          <w:szCs w:val="22"/>
        </w:rPr>
        <w:t>del CCNL 2006/2009);</w:t>
      </w:r>
    </w:p>
    <w:p w14:paraId="62E0AE99" w14:textId="77777777" w:rsidR="002D2C62" w:rsidRPr="008F3F36" w:rsidRDefault="002D2C62" w:rsidP="002D2C62">
      <w:pPr>
        <w:spacing w:line="360" w:lineRule="auto"/>
        <w:jc w:val="both"/>
        <w:rPr>
          <w:b/>
          <w:sz w:val="22"/>
          <w:szCs w:val="22"/>
        </w:rPr>
      </w:pPr>
    </w:p>
    <w:p w14:paraId="6096FE18" w14:textId="77777777" w:rsidR="002D2C62" w:rsidRPr="008F3F36" w:rsidRDefault="002D2C62" w:rsidP="002D2C62">
      <w:pPr>
        <w:spacing w:line="360" w:lineRule="auto"/>
        <w:jc w:val="both"/>
        <w:rPr>
          <w:b/>
          <w:sz w:val="22"/>
          <w:szCs w:val="22"/>
        </w:rPr>
      </w:pPr>
      <w:r w:rsidRPr="008F3F36">
        <w:rPr>
          <w:b/>
          <w:sz w:val="22"/>
          <w:szCs w:val="22"/>
        </w:rPr>
        <w:t>RITIENE</w:t>
      </w:r>
    </w:p>
    <w:p w14:paraId="154E954E" w14:textId="70B5BDD7" w:rsidR="00D05E60" w:rsidRPr="008F3F36" w:rsidRDefault="002D2C62" w:rsidP="006F5007">
      <w:pPr>
        <w:tabs>
          <w:tab w:val="left" w:pos="7601"/>
        </w:tabs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il diniego alla concessione del permesso richiesto illegittimo in quanto:</w:t>
      </w:r>
      <w:r w:rsidR="006F5007" w:rsidRPr="008F3F36">
        <w:rPr>
          <w:sz w:val="22"/>
          <w:szCs w:val="22"/>
        </w:rPr>
        <w:tab/>
      </w:r>
    </w:p>
    <w:p w14:paraId="244DEAC8" w14:textId="77777777" w:rsidR="00736115" w:rsidRPr="008F3F36" w:rsidRDefault="00736115" w:rsidP="00153C14">
      <w:pPr>
        <w:spacing w:line="360" w:lineRule="auto"/>
        <w:ind w:firstLine="708"/>
        <w:jc w:val="both"/>
        <w:rPr>
          <w:color w:val="FF0000"/>
          <w:sz w:val="24"/>
          <w:szCs w:val="24"/>
        </w:rPr>
      </w:pPr>
    </w:p>
    <w:p w14:paraId="62403C25" w14:textId="4C27FEE7" w:rsidR="002D2C62" w:rsidRPr="008F3F36" w:rsidRDefault="002D2C62" w:rsidP="00153C14">
      <w:pPr>
        <w:spacing w:line="360" w:lineRule="auto"/>
        <w:ind w:firstLine="708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-</w:t>
      </w:r>
      <w:r w:rsidR="000F6D6D" w:rsidRPr="008F3F36">
        <w:rPr>
          <w:sz w:val="22"/>
          <w:szCs w:val="22"/>
        </w:rPr>
        <w:t xml:space="preserve"> </w:t>
      </w:r>
      <w:r w:rsidR="00254F08" w:rsidRPr="008F3F36">
        <w:rPr>
          <w:sz w:val="22"/>
          <w:szCs w:val="22"/>
        </w:rPr>
        <w:t>(Elencare le motivazioni, in base ai motivi per i quali il/i permesso/i è/sono stato/i negato/i)</w:t>
      </w:r>
    </w:p>
    <w:p w14:paraId="60ADB88E" w14:textId="77777777" w:rsidR="002D2C62" w:rsidRPr="008F3F36" w:rsidRDefault="002D2C62" w:rsidP="00254F08">
      <w:pPr>
        <w:spacing w:line="360" w:lineRule="auto"/>
        <w:jc w:val="both"/>
        <w:rPr>
          <w:sz w:val="22"/>
          <w:szCs w:val="22"/>
        </w:rPr>
      </w:pPr>
    </w:p>
    <w:p w14:paraId="038E16BA" w14:textId="356AC148" w:rsidR="002D2C62" w:rsidRPr="008F3F36" w:rsidRDefault="002D2C62" w:rsidP="002D2C62">
      <w:pPr>
        <w:spacing w:line="360" w:lineRule="auto"/>
        <w:ind w:firstLine="708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- i permessi retribuiti non sono concessi a discrezionalità del Dirigente Scolastico, ma sono un diritto contrattuale che spetta ai docenti, il Dirigente Scolastico ha soltanto il compito di valutare la correttezza burocratica della domanda e di conseguenza dare il suo relativo assenso se questa è corretta, non può comparare le esigenze scolastiche con le ragioni personali o familiari certificate per cui il permesso è richiesto</w:t>
      </w:r>
      <w:r w:rsidR="0074057F" w:rsidRPr="008F3F36">
        <w:rPr>
          <w:sz w:val="22"/>
          <w:szCs w:val="22"/>
        </w:rPr>
        <w:t>,</w:t>
      </w:r>
      <w:r w:rsidRPr="008F3F36">
        <w:rPr>
          <w:sz w:val="22"/>
          <w:szCs w:val="22"/>
        </w:rPr>
        <w:t xml:space="preserve"> </w:t>
      </w:r>
      <w:r w:rsidR="00367DE6" w:rsidRPr="008F3F36">
        <w:rPr>
          <w:sz w:val="22"/>
          <w:szCs w:val="22"/>
        </w:rPr>
        <w:t>né</w:t>
      </w:r>
      <w:r w:rsidRPr="008F3F36">
        <w:rPr>
          <w:sz w:val="22"/>
          <w:szCs w:val="22"/>
        </w:rPr>
        <w:t xml:space="preserve"> porre regole preventive che ne vietino o limitino la fruibilità, così è sancito da numerose sentenze, tra le quali:</w:t>
      </w:r>
    </w:p>
    <w:p w14:paraId="515B1796" w14:textId="77777777" w:rsidR="00853880" w:rsidRPr="008F3F36" w:rsidRDefault="00853880" w:rsidP="002D2C62">
      <w:pPr>
        <w:spacing w:line="360" w:lineRule="auto"/>
        <w:ind w:firstLine="708"/>
        <w:jc w:val="both"/>
        <w:rPr>
          <w:sz w:val="22"/>
          <w:szCs w:val="22"/>
        </w:rPr>
      </w:pPr>
    </w:p>
    <w:p w14:paraId="3FC2B04D" w14:textId="00C28D0E" w:rsidR="004C70F4" w:rsidRPr="008F3F36" w:rsidRDefault="004C70F4" w:rsidP="005C279E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 di Cuneo (sentenza n. 15, 2</w:t>
      </w:r>
      <w:r w:rsidR="00913A3C" w:rsidRPr="008F3F36">
        <w:rPr>
          <w:sz w:val="22"/>
          <w:szCs w:val="22"/>
        </w:rPr>
        <w:t>8</w:t>
      </w:r>
      <w:r w:rsidRPr="008F3F36">
        <w:rPr>
          <w:sz w:val="22"/>
          <w:szCs w:val="22"/>
        </w:rPr>
        <w:t xml:space="preserve"> gennaio 2020);</w:t>
      </w:r>
    </w:p>
    <w:p w14:paraId="78899645" w14:textId="0CF57629" w:rsidR="004C70F4" w:rsidRPr="008F3F36" w:rsidRDefault="002C0BE6" w:rsidP="005C279E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 di Fermo (sentenza n. 53, 26 maggio 2020);</w:t>
      </w:r>
    </w:p>
    <w:p w14:paraId="7D0A89B3" w14:textId="3167350E" w:rsidR="005C279E" w:rsidRPr="008F3F36" w:rsidRDefault="008D72F0" w:rsidP="005C279E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 di Milano (s</w:t>
      </w:r>
      <w:r w:rsidR="005C279E" w:rsidRPr="008F3F36">
        <w:rPr>
          <w:sz w:val="22"/>
          <w:szCs w:val="22"/>
        </w:rPr>
        <w:t xml:space="preserve">entenza n. </w:t>
      </w:r>
      <w:r w:rsidR="00585768" w:rsidRPr="008F3F36">
        <w:rPr>
          <w:sz w:val="22"/>
          <w:szCs w:val="22"/>
        </w:rPr>
        <w:t>2272</w:t>
      </w:r>
      <w:r w:rsidR="00206C6A" w:rsidRPr="008F3F36">
        <w:rPr>
          <w:sz w:val="22"/>
          <w:szCs w:val="22"/>
        </w:rPr>
        <w:t>, 08 ottobre 2019)</w:t>
      </w:r>
    </w:p>
    <w:p w14:paraId="185197B5" w14:textId="6FDEC114" w:rsidR="004579F2" w:rsidRPr="008F3F36" w:rsidRDefault="004579F2" w:rsidP="004579F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</w:t>
      </w:r>
      <w:r w:rsidR="005C279E" w:rsidRPr="008F3F36">
        <w:rPr>
          <w:sz w:val="22"/>
          <w:szCs w:val="22"/>
        </w:rPr>
        <w:t xml:space="preserve"> di Velletri (sentenza n. 378, </w:t>
      </w:r>
      <w:r w:rsidRPr="008F3F36">
        <w:rPr>
          <w:sz w:val="22"/>
          <w:szCs w:val="22"/>
        </w:rPr>
        <w:t>05 marzo 2019</w:t>
      </w:r>
      <w:r w:rsidR="00E415C7" w:rsidRPr="008F3F36">
        <w:rPr>
          <w:sz w:val="22"/>
          <w:szCs w:val="22"/>
        </w:rPr>
        <w:t>)</w:t>
      </w:r>
      <w:r w:rsidRPr="008F3F36">
        <w:rPr>
          <w:sz w:val="22"/>
          <w:szCs w:val="22"/>
        </w:rPr>
        <w:t>;</w:t>
      </w:r>
    </w:p>
    <w:p w14:paraId="57AB5C76" w14:textId="77777777" w:rsidR="004631FB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lastRenderedPageBreak/>
        <w:t>Tribunale di Sciacca (sentenza n. 271, 25 ottobre 2013);</w:t>
      </w:r>
    </w:p>
    <w:p w14:paraId="6260BCF6" w14:textId="5F3D8F32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 di Potenza (sentenza n. 544, 4 ottobre 2013);</w:t>
      </w:r>
    </w:p>
    <w:p w14:paraId="343E1B56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 di Campobasso (sentenza n.749, 27 novembre 2012);</w:t>
      </w:r>
    </w:p>
    <w:p w14:paraId="4DAB7048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 di Lagonegro (sentenza n.309, 4 aprile 2012);</w:t>
      </w:r>
    </w:p>
    <w:p w14:paraId="44FF6348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 di Monza (sentenza n.288, 12 maggio 2011);</w:t>
      </w:r>
    </w:p>
    <w:p w14:paraId="0881CA3B" w14:textId="1377660B" w:rsidR="00EC3EF9" w:rsidRPr="008F3F36" w:rsidRDefault="002D2C62" w:rsidP="002D2C62">
      <w:pPr>
        <w:spacing w:line="360" w:lineRule="auto"/>
        <w:jc w:val="both"/>
      </w:pPr>
      <w:r w:rsidRPr="008F3F36">
        <w:rPr>
          <w:sz w:val="22"/>
          <w:szCs w:val="22"/>
        </w:rPr>
        <w:t>Tribunale di Terni (sentenza n.299, 10 maggio 2011)</w:t>
      </w:r>
      <w:r w:rsidR="00EC3EF9" w:rsidRPr="008F3F36">
        <w:rPr>
          <w:sz w:val="22"/>
          <w:szCs w:val="22"/>
        </w:rPr>
        <w:t>;</w:t>
      </w:r>
    </w:p>
    <w:p w14:paraId="149094EE" w14:textId="3D22652C" w:rsidR="002D2C62" w:rsidRPr="008F3F36" w:rsidRDefault="00EC3EF9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Tribunale di Taranto (sentenza n. 542, 2006)</w:t>
      </w:r>
      <w:r w:rsidR="00F54F0D" w:rsidRPr="008F3F36">
        <w:rPr>
          <w:sz w:val="22"/>
          <w:szCs w:val="22"/>
        </w:rPr>
        <w:t>.</w:t>
      </w:r>
    </w:p>
    <w:p w14:paraId="09AE24CA" w14:textId="1F95602A" w:rsidR="002D2C62" w:rsidRPr="008F3F36" w:rsidRDefault="002D2C62" w:rsidP="00F34055">
      <w:pPr>
        <w:spacing w:line="360" w:lineRule="auto"/>
        <w:rPr>
          <w:b/>
          <w:sz w:val="22"/>
          <w:szCs w:val="22"/>
        </w:rPr>
      </w:pPr>
      <w:r w:rsidRPr="008F3F36">
        <w:rPr>
          <w:sz w:val="22"/>
          <w:szCs w:val="22"/>
        </w:rPr>
        <w:br/>
      </w:r>
      <w:r w:rsidRPr="008F3F36">
        <w:rPr>
          <w:b/>
          <w:sz w:val="22"/>
          <w:szCs w:val="22"/>
        </w:rPr>
        <w:t>TUTTO CIO’ CONSIDERATO</w:t>
      </w:r>
    </w:p>
    <w:p w14:paraId="78C600F1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produce il presente atto di rimostranza ai sensi dell’art. 17 del DPR 10/01/1957 n. 3, col quale</w:t>
      </w:r>
    </w:p>
    <w:p w14:paraId="5F1F1A28" w14:textId="3EE7195A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dichiara di non poter ottemperare a quanto disposto dalla comunicazione ricevuta</w:t>
      </w:r>
      <w:r w:rsidR="009A7744" w:rsidRPr="008F3F36">
        <w:rPr>
          <w:sz w:val="22"/>
          <w:szCs w:val="22"/>
        </w:rPr>
        <w:t>,</w:t>
      </w:r>
      <w:r w:rsidRPr="008F3F36">
        <w:rPr>
          <w:sz w:val="22"/>
          <w:szCs w:val="22"/>
        </w:rPr>
        <w:t xml:space="preserve"> ritenendosi, al contempo, esente da ogni responsabilità di tipo disciplinare, amministrativa, civile e penale;</w:t>
      </w:r>
    </w:p>
    <w:p w14:paraId="473B4D11" w14:textId="77777777" w:rsidR="002D2C62" w:rsidRPr="008F3F36" w:rsidRDefault="002D2C62" w:rsidP="002D2C62">
      <w:pPr>
        <w:spacing w:line="360" w:lineRule="auto"/>
        <w:jc w:val="both"/>
        <w:rPr>
          <w:b/>
          <w:sz w:val="22"/>
          <w:szCs w:val="22"/>
        </w:rPr>
      </w:pPr>
      <w:r w:rsidRPr="008F3F36">
        <w:rPr>
          <w:sz w:val="22"/>
          <w:szCs w:val="22"/>
        </w:rPr>
        <w:br/>
      </w:r>
      <w:r w:rsidRPr="008F3F36">
        <w:rPr>
          <w:b/>
          <w:sz w:val="22"/>
          <w:szCs w:val="22"/>
        </w:rPr>
        <w:t>CHIEDE</w:t>
      </w:r>
    </w:p>
    <w:p w14:paraId="49086B87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che il diniego alla concessione del permesso domandato venga annullato;</w:t>
      </w:r>
    </w:p>
    <w:p w14:paraId="6311F887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</w:p>
    <w:p w14:paraId="43782EC1" w14:textId="77777777" w:rsidR="002D2C62" w:rsidRPr="008F3F36" w:rsidRDefault="002D2C62" w:rsidP="002D2C62">
      <w:pPr>
        <w:spacing w:line="360" w:lineRule="auto"/>
        <w:jc w:val="both"/>
        <w:rPr>
          <w:b/>
          <w:sz w:val="22"/>
          <w:szCs w:val="22"/>
        </w:rPr>
      </w:pPr>
      <w:r w:rsidRPr="008F3F36">
        <w:rPr>
          <w:b/>
          <w:sz w:val="22"/>
          <w:szCs w:val="22"/>
        </w:rPr>
        <w:t>DICHIARA</w:t>
      </w:r>
    </w:p>
    <w:p w14:paraId="74A6888A" w14:textId="617592ED" w:rsidR="002D2C62" w:rsidRPr="008F3F36" w:rsidRDefault="002D2C62" w:rsidP="002D2C62">
      <w:pPr>
        <w:spacing w:line="360" w:lineRule="auto"/>
        <w:jc w:val="both"/>
        <w:rPr>
          <w:b/>
          <w:sz w:val="22"/>
          <w:szCs w:val="22"/>
        </w:rPr>
      </w:pPr>
      <w:r w:rsidRPr="008F3F36">
        <w:rPr>
          <w:sz w:val="22"/>
          <w:szCs w:val="22"/>
        </w:rPr>
        <w:t xml:space="preserve">fin da ora che </w:t>
      </w:r>
      <w:r w:rsidR="00373FB8" w:rsidRPr="008F3F36">
        <w:rPr>
          <w:sz w:val="22"/>
          <w:szCs w:val="22"/>
        </w:rPr>
        <w:t>non si recherà in servizio</w:t>
      </w:r>
      <w:r w:rsidR="00B53E85" w:rsidRPr="008F3F36">
        <w:rPr>
          <w:sz w:val="22"/>
          <w:szCs w:val="22"/>
        </w:rPr>
        <w:t xml:space="preserve"> nei giorni </w:t>
      </w:r>
      <w:r w:rsidR="00F34055" w:rsidRPr="008F3F36">
        <w:rPr>
          <w:sz w:val="22"/>
          <w:szCs w:val="22"/>
        </w:rPr>
        <w:t xml:space="preserve">24 - 28 - 29 - 30 aprile 2025 e nei </w:t>
      </w:r>
      <w:proofErr w:type="gramStart"/>
      <w:r w:rsidR="00F34055" w:rsidRPr="008F3F36">
        <w:rPr>
          <w:sz w:val="22"/>
          <w:szCs w:val="22"/>
        </w:rPr>
        <w:t xml:space="preserve">giorni </w:t>
      </w:r>
      <w:r w:rsidR="00254F08" w:rsidRPr="008F3F36">
        <w:rPr>
          <w:sz w:val="22"/>
          <w:szCs w:val="22"/>
        </w:rPr>
        <w:t xml:space="preserve"> (</w:t>
      </w:r>
      <w:proofErr w:type="gramEnd"/>
      <w:r w:rsidR="00254F08" w:rsidRPr="008F3F36">
        <w:rPr>
          <w:sz w:val="22"/>
          <w:szCs w:val="22"/>
        </w:rPr>
        <w:t xml:space="preserve">scrivere i giorni) </w:t>
      </w:r>
      <w:r w:rsidR="00373FB8" w:rsidRPr="008F3F36">
        <w:rPr>
          <w:sz w:val="22"/>
          <w:szCs w:val="22"/>
        </w:rPr>
        <w:t xml:space="preserve">e che </w:t>
      </w:r>
      <w:r w:rsidRPr="008F3F36">
        <w:rPr>
          <w:sz w:val="22"/>
          <w:szCs w:val="22"/>
        </w:rPr>
        <w:t xml:space="preserve">in caso di mancato annullamento </w:t>
      </w:r>
      <w:r w:rsidR="004362E0" w:rsidRPr="008F3F36">
        <w:rPr>
          <w:sz w:val="22"/>
          <w:szCs w:val="22"/>
        </w:rPr>
        <w:t xml:space="preserve">del diniego alla concessione del permesso domandato </w:t>
      </w:r>
      <w:r w:rsidRPr="008F3F36">
        <w:rPr>
          <w:sz w:val="22"/>
          <w:szCs w:val="22"/>
        </w:rPr>
        <w:t>e/o di iniziative nei suoi confronti, di tipo disciplinari, amministrative, civili o penali, si vedrà costretto</w:t>
      </w:r>
      <w:r w:rsidR="00254F08" w:rsidRPr="008F3F36">
        <w:rPr>
          <w:sz w:val="22"/>
          <w:szCs w:val="22"/>
        </w:rPr>
        <w:t>/a</w:t>
      </w:r>
      <w:r w:rsidRPr="008F3F36">
        <w:rPr>
          <w:sz w:val="22"/>
          <w:szCs w:val="22"/>
        </w:rPr>
        <w:t xml:space="preserve"> ad agire in via sindacale e giudiziaria a tutela dei propri diritti.</w:t>
      </w:r>
    </w:p>
    <w:p w14:paraId="33D0FB96" w14:textId="77777777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</w:p>
    <w:p w14:paraId="7350813B" w14:textId="6F07E008" w:rsidR="002D2C62" w:rsidRPr="008F3F36" w:rsidRDefault="00254F08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>Distinti</w:t>
      </w:r>
      <w:r w:rsidR="002D2C62" w:rsidRPr="008F3F36">
        <w:rPr>
          <w:sz w:val="22"/>
          <w:szCs w:val="22"/>
        </w:rPr>
        <w:t xml:space="preserve"> saluti                                                                                             </w:t>
      </w:r>
    </w:p>
    <w:p w14:paraId="727AA92B" w14:textId="0F11CE4A" w:rsidR="002D2C62" w:rsidRPr="008F3F36" w:rsidRDefault="002D2C62" w:rsidP="002D2C62">
      <w:pPr>
        <w:spacing w:line="360" w:lineRule="auto"/>
        <w:jc w:val="both"/>
        <w:rPr>
          <w:sz w:val="22"/>
          <w:szCs w:val="22"/>
        </w:rPr>
      </w:pPr>
      <w:r w:rsidRPr="008F3F36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254F08" w:rsidRPr="008F3F36">
        <w:rPr>
          <w:sz w:val="22"/>
          <w:szCs w:val="22"/>
        </w:rPr>
        <w:t>Firma</w:t>
      </w:r>
    </w:p>
    <w:p w14:paraId="66B8D6D2" w14:textId="77777777" w:rsidR="00B57916" w:rsidRPr="008F3F36" w:rsidRDefault="00B57916"/>
    <w:sectPr w:rsidR="00B57916" w:rsidRPr="008F3F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62"/>
    <w:rsid w:val="00033CB3"/>
    <w:rsid w:val="00041B13"/>
    <w:rsid w:val="00064057"/>
    <w:rsid w:val="00071799"/>
    <w:rsid w:val="000E69CF"/>
    <w:rsid w:val="000F6D6D"/>
    <w:rsid w:val="00104DD0"/>
    <w:rsid w:val="00105972"/>
    <w:rsid w:val="00123486"/>
    <w:rsid w:val="00126946"/>
    <w:rsid w:val="00132E22"/>
    <w:rsid w:val="00153C14"/>
    <w:rsid w:val="00187867"/>
    <w:rsid w:val="0019396E"/>
    <w:rsid w:val="00196B0E"/>
    <w:rsid w:val="001A244B"/>
    <w:rsid w:val="001D1FDD"/>
    <w:rsid w:val="001E0C34"/>
    <w:rsid w:val="00206C6A"/>
    <w:rsid w:val="00234677"/>
    <w:rsid w:val="002543A9"/>
    <w:rsid w:val="00254F08"/>
    <w:rsid w:val="00276AEB"/>
    <w:rsid w:val="00286554"/>
    <w:rsid w:val="002C0BE6"/>
    <w:rsid w:val="002C25CB"/>
    <w:rsid w:val="002C4B61"/>
    <w:rsid w:val="002D2C62"/>
    <w:rsid w:val="002F27D7"/>
    <w:rsid w:val="002F537E"/>
    <w:rsid w:val="00311636"/>
    <w:rsid w:val="00337D11"/>
    <w:rsid w:val="003572D5"/>
    <w:rsid w:val="00363928"/>
    <w:rsid w:val="00367DE6"/>
    <w:rsid w:val="00373FB8"/>
    <w:rsid w:val="00393695"/>
    <w:rsid w:val="003A26CB"/>
    <w:rsid w:val="0041429B"/>
    <w:rsid w:val="00435A94"/>
    <w:rsid w:val="004362E0"/>
    <w:rsid w:val="00437340"/>
    <w:rsid w:val="0045359C"/>
    <w:rsid w:val="00455AB9"/>
    <w:rsid w:val="004579F2"/>
    <w:rsid w:val="004631FB"/>
    <w:rsid w:val="004708DF"/>
    <w:rsid w:val="00471972"/>
    <w:rsid w:val="004B06A4"/>
    <w:rsid w:val="004C3228"/>
    <w:rsid w:val="004C70F4"/>
    <w:rsid w:val="004D2C35"/>
    <w:rsid w:val="004F22C9"/>
    <w:rsid w:val="00502DF1"/>
    <w:rsid w:val="0052078E"/>
    <w:rsid w:val="00532D57"/>
    <w:rsid w:val="00540D4C"/>
    <w:rsid w:val="00585768"/>
    <w:rsid w:val="005946CA"/>
    <w:rsid w:val="005B7692"/>
    <w:rsid w:val="005C279E"/>
    <w:rsid w:val="005D25BD"/>
    <w:rsid w:val="005F0260"/>
    <w:rsid w:val="005F63FE"/>
    <w:rsid w:val="005F7F69"/>
    <w:rsid w:val="006070C0"/>
    <w:rsid w:val="006218BF"/>
    <w:rsid w:val="006234F2"/>
    <w:rsid w:val="00644487"/>
    <w:rsid w:val="0064775F"/>
    <w:rsid w:val="00651F5D"/>
    <w:rsid w:val="006658FA"/>
    <w:rsid w:val="0067355A"/>
    <w:rsid w:val="006B76A4"/>
    <w:rsid w:val="006F3351"/>
    <w:rsid w:val="006F48B6"/>
    <w:rsid w:val="006F5007"/>
    <w:rsid w:val="00736115"/>
    <w:rsid w:val="0074057F"/>
    <w:rsid w:val="007544AA"/>
    <w:rsid w:val="00786270"/>
    <w:rsid w:val="007B6D66"/>
    <w:rsid w:val="007E2AED"/>
    <w:rsid w:val="007F47CA"/>
    <w:rsid w:val="00815DFC"/>
    <w:rsid w:val="00833D85"/>
    <w:rsid w:val="00853880"/>
    <w:rsid w:val="00863D8F"/>
    <w:rsid w:val="0088170F"/>
    <w:rsid w:val="008D72F0"/>
    <w:rsid w:val="008E0349"/>
    <w:rsid w:val="008F3F36"/>
    <w:rsid w:val="009073EC"/>
    <w:rsid w:val="00913470"/>
    <w:rsid w:val="00913A3C"/>
    <w:rsid w:val="00913B2D"/>
    <w:rsid w:val="009618DD"/>
    <w:rsid w:val="00976DCD"/>
    <w:rsid w:val="009A7744"/>
    <w:rsid w:val="009B1C6A"/>
    <w:rsid w:val="009F0D28"/>
    <w:rsid w:val="00A05155"/>
    <w:rsid w:val="00A100EB"/>
    <w:rsid w:val="00A1490A"/>
    <w:rsid w:val="00A15881"/>
    <w:rsid w:val="00A53645"/>
    <w:rsid w:val="00A61F79"/>
    <w:rsid w:val="00A7214B"/>
    <w:rsid w:val="00AD1903"/>
    <w:rsid w:val="00AF156D"/>
    <w:rsid w:val="00AF5B69"/>
    <w:rsid w:val="00B0021B"/>
    <w:rsid w:val="00B01C87"/>
    <w:rsid w:val="00B07601"/>
    <w:rsid w:val="00B17937"/>
    <w:rsid w:val="00B27CDE"/>
    <w:rsid w:val="00B42D1D"/>
    <w:rsid w:val="00B53E85"/>
    <w:rsid w:val="00B57916"/>
    <w:rsid w:val="00B633F5"/>
    <w:rsid w:val="00BA3B01"/>
    <w:rsid w:val="00BD17CD"/>
    <w:rsid w:val="00C24B46"/>
    <w:rsid w:val="00C35A1E"/>
    <w:rsid w:val="00C877E0"/>
    <w:rsid w:val="00C94F97"/>
    <w:rsid w:val="00CB295F"/>
    <w:rsid w:val="00CB2DA7"/>
    <w:rsid w:val="00CC0637"/>
    <w:rsid w:val="00CC5E40"/>
    <w:rsid w:val="00CE0D41"/>
    <w:rsid w:val="00D05E60"/>
    <w:rsid w:val="00D07DA7"/>
    <w:rsid w:val="00D30BCD"/>
    <w:rsid w:val="00D6292B"/>
    <w:rsid w:val="00D76D96"/>
    <w:rsid w:val="00D80819"/>
    <w:rsid w:val="00DB2A89"/>
    <w:rsid w:val="00DB4473"/>
    <w:rsid w:val="00E01774"/>
    <w:rsid w:val="00E059D7"/>
    <w:rsid w:val="00E1294D"/>
    <w:rsid w:val="00E415C7"/>
    <w:rsid w:val="00E727E2"/>
    <w:rsid w:val="00E77D04"/>
    <w:rsid w:val="00E85E1A"/>
    <w:rsid w:val="00E87C06"/>
    <w:rsid w:val="00EB25A7"/>
    <w:rsid w:val="00EC3DB9"/>
    <w:rsid w:val="00EC3EF9"/>
    <w:rsid w:val="00F01484"/>
    <w:rsid w:val="00F34055"/>
    <w:rsid w:val="00F52425"/>
    <w:rsid w:val="00F54F0D"/>
    <w:rsid w:val="00F5795A"/>
    <w:rsid w:val="00F620D9"/>
    <w:rsid w:val="00F653FC"/>
    <w:rsid w:val="00F92562"/>
    <w:rsid w:val="00F9780E"/>
    <w:rsid w:val="00FA1641"/>
    <w:rsid w:val="00FB4B25"/>
    <w:rsid w:val="00FB59AE"/>
    <w:rsid w:val="00FC251C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DF69"/>
  <w15:chartTrackingRefBased/>
  <w15:docId w15:val="{F2FEFFD4-8570-48A9-8BD1-FC6A6FE1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6</cp:revision>
  <dcterms:created xsi:type="dcterms:W3CDTF">2026-01-24T15:59:00Z</dcterms:created>
  <dcterms:modified xsi:type="dcterms:W3CDTF">2026-01-25T17:43:00Z</dcterms:modified>
</cp:coreProperties>
</file>